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6E47" w:rsidRDefault="007F6E47">
      <w:pPr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>LIBRO ONLINE DE DESCARGA LIBRE:</w:t>
      </w:r>
    </w:p>
    <w:p w:rsidR="007F6E47" w:rsidRPr="007F6E47" w:rsidRDefault="007F6E47">
      <w:pPr>
        <w:rPr>
          <w:sz w:val="28"/>
          <w:szCs w:val="28"/>
        </w:rPr>
      </w:pPr>
      <w:r w:rsidRPr="007F6E47">
        <w:rPr>
          <w:sz w:val="28"/>
          <w:szCs w:val="28"/>
        </w:rPr>
        <w:t>http://www.ugr.es/%7Efjperez/textos/calculo_diferencial_integral_func_una_var.pdf</w:t>
      </w:r>
      <w:bookmarkStart w:id="0" w:name="_GoBack"/>
      <w:bookmarkEnd w:id="0"/>
    </w:p>
    <w:sectPr w:rsidR="007F6E47" w:rsidRPr="007F6E4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E47"/>
    <w:rsid w:val="00474344"/>
    <w:rsid w:val="007F6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F1CDD"/>
  <w15:chartTrackingRefBased/>
  <w15:docId w15:val="{8E7B524C-9DDB-4A72-AB85-41C32530C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</Words>
  <Characters>97</Characters>
  <Application>Microsoft Office Word</Application>
  <DocSecurity>0</DocSecurity>
  <Lines>1</Lines>
  <Paragraphs>1</Paragraphs>
  <ScaleCrop>false</ScaleCrop>
  <Company>Universidad Autonoma de Madrid</Company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pedro.balodis@uam.es</dc:creator>
  <cp:keywords/>
  <dc:description/>
  <cp:lastModifiedBy>pedro.balodis@uam.es</cp:lastModifiedBy>
  <cp:revision>1</cp:revision>
  <dcterms:created xsi:type="dcterms:W3CDTF">2020-09-15T12:47:00Z</dcterms:created>
  <dcterms:modified xsi:type="dcterms:W3CDTF">2020-09-15T12:55:00Z</dcterms:modified>
</cp:coreProperties>
</file>